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24" w:rsidRDefault="00E956B3">
      <w:r>
        <w:t>Name_______________________________________Date____________________Period______</w:t>
      </w:r>
    </w:p>
    <w:p w:rsidR="00E956B3" w:rsidRPr="00F51CD2" w:rsidRDefault="00E956B3" w:rsidP="00F51CD2">
      <w:pPr>
        <w:jc w:val="center"/>
        <w:rPr>
          <w:b/>
        </w:rPr>
      </w:pPr>
      <w:r w:rsidRPr="00F51CD2">
        <w:rPr>
          <w:b/>
        </w:rPr>
        <w:t xml:space="preserve">Federalists v. </w:t>
      </w:r>
      <w:proofErr w:type="spellStart"/>
      <w:r w:rsidRPr="00F51CD2">
        <w:rPr>
          <w:b/>
        </w:rPr>
        <w:t>AntiFederalists</w:t>
      </w:r>
      <w:proofErr w:type="spellEnd"/>
    </w:p>
    <w:p w:rsidR="00E956B3" w:rsidRDefault="00E956B3">
      <w:r>
        <w:t xml:space="preserve">During the beginning of the Constitutional Convention, two groups emerge as rivals: Federalists and </w:t>
      </w:r>
      <w:proofErr w:type="spellStart"/>
      <w:r>
        <w:t>AntiFederalists</w:t>
      </w:r>
      <w:proofErr w:type="spellEnd"/>
      <w:r>
        <w:t xml:space="preserve">.  </w:t>
      </w:r>
      <w:r w:rsidR="002A08C8">
        <w:t>Fill in the chart based on your research</w:t>
      </w:r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1885"/>
        <w:gridCol w:w="3690"/>
        <w:gridCol w:w="3968"/>
      </w:tblGrid>
      <w:tr w:rsidR="00E956B3" w:rsidTr="002A08C8">
        <w:trPr>
          <w:trHeight w:val="609"/>
        </w:trPr>
        <w:tc>
          <w:tcPr>
            <w:tcW w:w="1885" w:type="dxa"/>
          </w:tcPr>
          <w:p w:rsidR="00E956B3" w:rsidRDefault="00E956B3">
            <w:bookmarkStart w:id="0" w:name="_GoBack"/>
            <w:bookmarkEnd w:id="0"/>
          </w:p>
        </w:tc>
        <w:tc>
          <w:tcPr>
            <w:tcW w:w="3690" w:type="dxa"/>
          </w:tcPr>
          <w:p w:rsidR="00E956B3" w:rsidRPr="00F51CD2" w:rsidRDefault="00F51CD2" w:rsidP="00F51CD2">
            <w:pPr>
              <w:jc w:val="center"/>
              <w:rPr>
                <w:b/>
              </w:rPr>
            </w:pPr>
            <w:r>
              <w:rPr>
                <w:b/>
              </w:rPr>
              <w:t>Federalists</w:t>
            </w:r>
          </w:p>
        </w:tc>
        <w:tc>
          <w:tcPr>
            <w:tcW w:w="3968" w:type="dxa"/>
          </w:tcPr>
          <w:p w:rsidR="00E956B3" w:rsidRPr="00F51CD2" w:rsidRDefault="00F51CD2" w:rsidP="00F51C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AntiFederalist</w:t>
            </w:r>
            <w:proofErr w:type="spellEnd"/>
          </w:p>
        </w:tc>
      </w:tr>
      <w:tr w:rsidR="00E956B3" w:rsidTr="002A08C8">
        <w:trPr>
          <w:trHeight w:val="1793"/>
        </w:trPr>
        <w:tc>
          <w:tcPr>
            <w:tcW w:w="1885" w:type="dxa"/>
          </w:tcPr>
          <w:p w:rsidR="00E956B3" w:rsidRDefault="002A08C8">
            <w:r>
              <w:t>Do they believe in tweaking the</w:t>
            </w:r>
            <w:r w:rsidR="00F51CD2">
              <w:t xml:space="preserve"> A/C or </w:t>
            </w:r>
            <w:r>
              <w:t xml:space="preserve">creating a </w:t>
            </w:r>
            <w:r w:rsidR="00F51CD2">
              <w:t xml:space="preserve">new </w:t>
            </w:r>
            <w:proofErr w:type="spellStart"/>
            <w:r w:rsidR="00F51CD2">
              <w:t>gov</w:t>
            </w:r>
            <w:proofErr w:type="spellEnd"/>
            <w:r w:rsidR="00F51CD2">
              <w:t>?</w:t>
            </w:r>
          </w:p>
        </w:tc>
        <w:tc>
          <w:tcPr>
            <w:tcW w:w="3690" w:type="dxa"/>
          </w:tcPr>
          <w:p w:rsidR="00E956B3" w:rsidRDefault="00E956B3"/>
          <w:p w:rsidR="00132603" w:rsidRDefault="00132603"/>
          <w:p w:rsidR="00132603" w:rsidRDefault="00132603"/>
        </w:tc>
        <w:tc>
          <w:tcPr>
            <w:tcW w:w="3968" w:type="dxa"/>
          </w:tcPr>
          <w:p w:rsidR="00E956B3" w:rsidRDefault="00E956B3"/>
        </w:tc>
      </w:tr>
      <w:tr w:rsidR="00E956B3" w:rsidTr="002A08C8">
        <w:trPr>
          <w:trHeight w:val="1793"/>
        </w:trPr>
        <w:tc>
          <w:tcPr>
            <w:tcW w:w="1885" w:type="dxa"/>
          </w:tcPr>
          <w:p w:rsidR="00E956B3" w:rsidRDefault="002A08C8">
            <w:r>
              <w:t>Should more power rest with the states or with the federal government?</w:t>
            </w:r>
          </w:p>
        </w:tc>
        <w:tc>
          <w:tcPr>
            <w:tcW w:w="3690" w:type="dxa"/>
          </w:tcPr>
          <w:p w:rsidR="00E956B3" w:rsidRDefault="00E956B3"/>
          <w:p w:rsidR="00132603" w:rsidRDefault="00132603"/>
          <w:p w:rsidR="00132603" w:rsidRDefault="00132603"/>
        </w:tc>
        <w:tc>
          <w:tcPr>
            <w:tcW w:w="3968" w:type="dxa"/>
          </w:tcPr>
          <w:p w:rsidR="00E956B3" w:rsidRDefault="00E956B3"/>
        </w:tc>
      </w:tr>
      <w:tr w:rsidR="00E956B3" w:rsidTr="002A08C8">
        <w:trPr>
          <w:trHeight w:val="1827"/>
        </w:trPr>
        <w:tc>
          <w:tcPr>
            <w:tcW w:w="1885" w:type="dxa"/>
          </w:tcPr>
          <w:p w:rsidR="00E956B3" w:rsidRDefault="002A08C8">
            <w:r>
              <w:t>Who are prominent leaders of this group?</w:t>
            </w:r>
          </w:p>
        </w:tc>
        <w:tc>
          <w:tcPr>
            <w:tcW w:w="3690" w:type="dxa"/>
          </w:tcPr>
          <w:p w:rsidR="00E956B3" w:rsidRDefault="00E956B3"/>
          <w:p w:rsidR="00132603" w:rsidRDefault="00132603"/>
          <w:p w:rsidR="00132603" w:rsidRDefault="00132603"/>
        </w:tc>
        <w:tc>
          <w:tcPr>
            <w:tcW w:w="3968" w:type="dxa"/>
          </w:tcPr>
          <w:p w:rsidR="00E956B3" w:rsidRDefault="00E956B3"/>
        </w:tc>
      </w:tr>
      <w:tr w:rsidR="00E956B3" w:rsidTr="002A08C8">
        <w:trPr>
          <w:trHeight w:val="1793"/>
        </w:trPr>
        <w:tc>
          <w:tcPr>
            <w:tcW w:w="1885" w:type="dxa"/>
          </w:tcPr>
          <w:p w:rsidR="00E956B3" w:rsidRDefault="002A08C8">
            <w:r>
              <w:t>Do they think a Bill of Rights should be added?</w:t>
            </w:r>
          </w:p>
        </w:tc>
        <w:tc>
          <w:tcPr>
            <w:tcW w:w="3690" w:type="dxa"/>
          </w:tcPr>
          <w:p w:rsidR="00E956B3" w:rsidRDefault="00E956B3"/>
          <w:p w:rsidR="00132603" w:rsidRDefault="00132603"/>
          <w:p w:rsidR="00132603" w:rsidRDefault="00132603"/>
        </w:tc>
        <w:tc>
          <w:tcPr>
            <w:tcW w:w="3968" w:type="dxa"/>
          </w:tcPr>
          <w:p w:rsidR="00E956B3" w:rsidRDefault="00E956B3"/>
        </w:tc>
      </w:tr>
      <w:tr w:rsidR="00E956B3" w:rsidTr="002A08C8">
        <w:trPr>
          <w:trHeight w:val="2402"/>
        </w:trPr>
        <w:tc>
          <w:tcPr>
            <w:tcW w:w="1885" w:type="dxa"/>
          </w:tcPr>
          <w:p w:rsidR="00E956B3" w:rsidRDefault="002A08C8">
            <w:r>
              <w:t>What types of people will support this side?  (think about what they do for a living, not race or gender)</w:t>
            </w:r>
          </w:p>
        </w:tc>
        <w:tc>
          <w:tcPr>
            <w:tcW w:w="3690" w:type="dxa"/>
          </w:tcPr>
          <w:p w:rsidR="00E956B3" w:rsidRDefault="00E956B3"/>
          <w:p w:rsidR="00132603" w:rsidRDefault="00132603"/>
          <w:p w:rsidR="00132603" w:rsidRDefault="00132603"/>
        </w:tc>
        <w:tc>
          <w:tcPr>
            <w:tcW w:w="3968" w:type="dxa"/>
          </w:tcPr>
          <w:p w:rsidR="00E956B3" w:rsidRDefault="00E956B3"/>
        </w:tc>
      </w:tr>
    </w:tbl>
    <w:p w:rsidR="00E956B3" w:rsidRDefault="00E956B3"/>
    <w:sectPr w:rsidR="00E956B3" w:rsidSect="00FC3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B3"/>
    <w:rsid w:val="00132603"/>
    <w:rsid w:val="002A08C8"/>
    <w:rsid w:val="002F30EF"/>
    <w:rsid w:val="00751C43"/>
    <w:rsid w:val="00E956B3"/>
    <w:rsid w:val="00F51CD2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2F83"/>
  <w15:docId w15:val="{09DC75CA-F39F-453C-8BBA-AC060286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Gennie</dc:creator>
  <cp:lastModifiedBy>Genevieve Costantini</cp:lastModifiedBy>
  <cp:revision>3</cp:revision>
  <dcterms:created xsi:type="dcterms:W3CDTF">2017-10-05T22:15:00Z</dcterms:created>
  <dcterms:modified xsi:type="dcterms:W3CDTF">2017-10-05T22:21:00Z</dcterms:modified>
</cp:coreProperties>
</file>